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BC87" w14:textId="743F127E" w:rsidR="005F41E2" w:rsidRPr="00D13277" w:rsidRDefault="005F41E2" w:rsidP="00D13277">
      <w:pPr>
        <w:jc w:val="center"/>
        <w:rPr>
          <w:b/>
          <w:sz w:val="28"/>
        </w:rPr>
      </w:pPr>
      <w:r w:rsidRPr="00D13277">
        <w:rPr>
          <w:b/>
          <w:sz w:val="28"/>
        </w:rPr>
        <w:t>JOHN MORSE SOLICITORS</w:t>
      </w:r>
    </w:p>
    <w:p w14:paraId="35DB7900" w14:textId="3FBDB91C" w:rsidR="001F1798" w:rsidRPr="001F1798" w:rsidRDefault="00374006" w:rsidP="001F1798">
      <w:pPr>
        <w:jc w:val="center"/>
        <w:rPr>
          <w:b/>
          <w:sz w:val="28"/>
        </w:rPr>
      </w:pPr>
      <w:r>
        <w:rPr>
          <w:b/>
          <w:sz w:val="28"/>
        </w:rPr>
        <w:t xml:space="preserve">RESIDENTIAL </w:t>
      </w:r>
      <w:r w:rsidR="005F41E2" w:rsidRPr="00D13277">
        <w:rPr>
          <w:b/>
          <w:sz w:val="28"/>
        </w:rPr>
        <w:t>CONVEYANCING CHARGES</w:t>
      </w:r>
    </w:p>
    <w:p w14:paraId="46BC79DF" w14:textId="0DC80BF9" w:rsidR="005F41E2" w:rsidRPr="00A10937" w:rsidRDefault="005F41E2">
      <w:pPr>
        <w:rPr>
          <w:b/>
          <w:bCs/>
          <w:u w:val="single"/>
        </w:rPr>
      </w:pPr>
      <w:r w:rsidRPr="0033773F">
        <w:rPr>
          <w:b/>
          <w:bCs/>
          <w:u w:val="single"/>
        </w:rPr>
        <w:t xml:space="preserve">Residential </w:t>
      </w:r>
      <w:r w:rsidRPr="00A10937">
        <w:rPr>
          <w:b/>
          <w:bCs/>
          <w:u w:val="single"/>
        </w:rPr>
        <w:t>Propert</w:t>
      </w:r>
      <w:r w:rsidR="0033773F" w:rsidRPr="00A10937">
        <w:rPr>
          <w:b/>
          <w:bCs/>
          <w:u w:val="single"/>
        </w:rPr>
        <w:t>ies</w:t>
      </w:r>
      <w:r w:rsidR="00374006" w:rsidRPr="00A10937">
        <w:rPr>
          <w:b/>
          <w:bCs/>
          <w:u w:val="single"/>
        </w:rPr>
        <w:t xml:space="preserve"> </w:t>
      </w:r>
      <w:r w:rsidR="00374006" w:rsidRPr="00A10937">
        <w:t xml:space="preserve">– Standard </w:t>
      </w:r>
      <w:r w:rsidR="0033773F" w:rsidRPr="00A10937">
        <w:t xml:space="preserve">Conveyancing Fee exclusive of administrations fees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1279"/>
        <w:gridCol w:w="1283"/>
        <w:gridCol w:w="1279"/>
        <w:gridCol w:w="1283"/>
        <w:gridCol w:w="1279"/>
        <w:gridCol w:w="1283"/>
      </w:tblGrid>
      <w:tr w:rsidR="00A10937" w:rsidRPr="00A10937" w14:paraId="02AD3F78" w14:textId="77777777" w:rsidTr="005F41E2">
        <w:tc>
          <w:tcPr>
            <w:tcW w:w="1330" w:type="dxa"/>
          </w:tcPr>
          <w:p w14:paraId="7F7D0327" w14:textId="77777777" w:rsidR="005F41E2" w:rsidRPr="00A10937" w:rsidRDefault="005F41E2"/>
        </w:tc>
        <w:tc>
          <w:tcPr>
            <w:tcW w:w="2562" w:type="dxa"/>
            <w:gridSpan w:val="2"/>
          </w:tcPr>
          <w:p w14:paraId="5F4D96A7" w14:textId="0AE945BD" w:rsidR="005F41E2" w:rsidRPr="00A10937" w:rsidRDefault="005F41E2">
            <w:r w:rsidRPr="00A10937">
              <w:t>Sale</w:t>
            </w:r>
          </w:p>
        </w:tc>
        <w:tc>
          <w:tcPr>
            <w:tcW w:w="2562" w:type="dxa"/>
            <w:gridSpan w:val="2"/>
          </w:tcPr>
          <w:p w14:paraId="1EE21AD9" w14:textId="203360DF" w:rsidR="005F41E2" w:rsidRPr="00A10937" w:rsidRDefault="005F41E2">
            <w:r w:rsidRPr="00A10937">
              <w:t>Purchase</w:t>
            </w:r>
          </w:p>
        </w:tc>
        <w:tc>
          <w:tcPr>
            <w:tcW w:w="2562" w:type="dxa"/>
            <w:gridSpan w:val="2"/>
          </w:tcPr>
          <w:p w14:paraId="4399E9DB" w14:textId="2D63D517" w:rsidR="005F41E2" w:rsidRPr="00A10937" w:rsidRDefault="005F41E2">
            <w:r w:rsidRPr="00A10937">
              <w:t>New Builds</w:t>
            </w:r>
          </w:p>
        </w:tc>
      </w:tr>
      <w:tr w:rsidR="00A10937" w:rsidRPr="00A10937" w14:paraId="76FB8247" w14:textId="77777777" w:rsidTr="005F41E2">
        <w:tc>
          <w:tcPr>
            <w:tcW w:w="1330" w:type="dxa"/>
          </w:tcPr>
          <w:p w14:paraId="4B6887F4" w14:textId="7A0876EB" w:rsidR="005F41E2" w:rsidRPr="00A10937" w:rsidRDefault="005F41E2">
            <w:r w:rsidRPr="00A10937">
              <w:t>Price Range</w:t>
            </w:r>
          </w:p>
        </w:tc>
        <w:tc>
          <w:tcPr>
            <w:tcW w:w="1279" w:type="dxa"/>
          </w:tcPr>
          <w:p w14:paraId="04347FAD" w14:textId="666078E0" w:rsidR="005F41E2" w:rsidRPr="00A10937" w:rsidRDefault="005F41E2">
            <w:r w:rsidRPr="00A10937">
              <w:t>Freehold</w:t>
            </w:r>
          </w:p>
        </w:tc>
        <w:tc>
          <w:tcPr>
            <w:tcW w:w="1283" w:type="dxa"/>
          </w:tcPr>
          <w:p w14:paraId="6D12C6C5" w14:textId="10F43B21" w:rsidR="005F41E2" w:rsidRPr="00A10937" w:rsidRDefault="005F41E2">
            <w:r w:rsidRPr="00A10937">
              <w:t>Leasehold</w:t>
            </w:r>
          </w:p>
        </w:tc>
        <w:tc>
          <w:tcPr>
            <w:tcW w:w="1279" w:type="dxa"/>
          </w:tcPr>
          <w:p w14:paraId="046052E1" w14:textId="73534878" w:rsidR="005F41E2" w:rsidRPr="00A10937" w:rsidRDefault="005F41E2">
            <w:r w:rsidRPr="00A10937">
              <w:t>Freehold</w:t>
            </w:r>
          </w:p>
        </w:tc>
        <w:tc>
          <w:tcPr>
            <w:tcW w:w="1283" w:type="dxa"/>
          </w:tcPr>
          <w:p w14:paraId="7E583702" w14:textId="7343E84A" w:rsidR="005F41E2" w:rsidRPr="00A10937" w:rsidRDefault="005F41E2">
            <w:r w:rsidRPr="00A10937">
              <w:t>Leasehold</w:t>
            </w:r>
          </w:p>
        </w:tc>
        <w:tc>
          <w:tcPr>
            <w:tcW w:w="1279" w:type="dxa"/>
          </w:tcPr>
          <w:p w14:paraId="19434D8D" w14:textId="0F6C7578" w:rsidR="005F41E2" w:rsidRPr="00A10937" w:rsidRDefault="005F41E2">
            <w:r w:rsidRPr="00A10937">
              <w:t>Freehold</w:t>
            </w:r>
          </w:p>
        </w:tc>
        <w:tc>
          <w:tcPr>
            <w:tcW w:w="1283" w:type="dxa"/>
          </w:tcPr>
          <w:p w14:paraId="4602DD95" w14:textId="13DEE4DE" w:rsidR="005F41E2" w:rsidRPr="00A10937" w:rsidRDefault="005F41E2">
            <w:r w:rsidRPr="00A10937">
              <w:t>Leasehold</w:t>
            </w:r>
          </w:p>
        </w:tc>
      </w:tr>
      <w:tr w:rsidR="00A10937" w:rsidRPr="00A10937" w14:paraId="2CAA2205" w14:textId="77777777" w:rsidTr="005F41E2">
        <w:tc>
          <w:tcPr>
            <w:tcW w:w="1330" w:type="dxa"/>
          </w:tcPr>
          <w:p w14:paraId="29C1E63D" w14:textId="5B33DAF8" w:rsidR="005F41E2" w:rsidRPr="00A10937" w:rsidRDefault="005F41E2">
            <w:r w:rsidRPr="00A10937">
              <w:t>Up to £</w:t>
            </w:r>
            <w:r w:rsidR="0033773F" w:rsidRPr="00A10937">
              <w:t>1</w:t>
            </w:r>
            <w:r w:rsidRPr="00A10937">
              <w:t>00,000.00</w:t>
            </w:r>
          </w:p>
        </w:tc>
        <w:tc>
          <w:tcPr>
            <w:tcW w:w="1279" w:type="dxa"/>
          </w:tcPr>
          <w:p w14:paraId="0EAA8329" w14:textId="7DCC7458" w:rsidR="00526B9E" w:rsidRPr="00A10937" w:rsidRDefault="00526B9E">
            <w:r w:rsidRPr="00A10937">
              <w:t>£700.00</w:t>
            </w:r>
          </w:p>
        </w:tc>
        <w:tc>
          <w:tcPr>
            <w:tcW w:w="1283" w:type="dxa"/>
          </w:tcPr>
          <w:p w14:paraId="3E767CEF" w14:textId="4C5B9C9F" w:rsidR="00526B9E" w:rsidRPr="00A10937" w:rsidRDefault="00526B9E">
            <w:r w:rsidRPr="00A10937">
              <w:t>£850.00</w:t>
            </w:r>
          </w:p>
        </w:tc>
        <w:tc>
          <w:tcPr>
            <w:tcW w:w="1279" w:type="dxa"/>
          </w:tcPr>
          <w:p w14:paraId="62A3A9C6" w14:textId="2B14386E" w:rsidR="00526B9E" w:rsidRPr="00A10937" w:rsidRDefault="00526B9E">
            <w:r w:rsidRPr="00A10937">
              <w:t>£700.00</w:t>
            </w:r>
          </w:p>
        </w:tc>
        <w:tc>
          <w:tcPr>
            <w:tcW w:w="1283" w:type="dxa"/>
          </w:tcPr>
          <w:p w14:paraId="3BB4FFAD" w14:textId="695CF96E" w:rsidR="00526B9E" w:rsidRPr="00A10937" w:rsidRDefault="00526B9E">
            <w:r w:rsidRPr="00A10937">
              <w:t>£850.00</w:t>
            </w:r>
          </w:p>
        </w:tc>
        <w:tc>
          <w:tcPr>
            <w:tcW w:w="1279" w:type="dxa"/>
          </w:tcPr>
          <w:p w14:paraId="29C15528" w14:textId="37CC43DC" w:rsidR="00526B9E" w:rsidRPr="00A10937" w:rsidRDefault="00526B9E">
            <w:r w:rsidRPr="00A10937">
              <w:t>£850.00</w:t>
            </w:r>
          </w:p>
        </w:tc>
        <w:tc>
          <w:tcPr>
            <w:tcW w:w="1283" w:type="dxa"/>
          </w:tcPr>
          <w:p w14:paraId="78ECBA0B" w14:textId="39F7985F" w:rsidR="00526B9E" w:rsidRPr="00A10937" w:rsidRDefault="00526B9E">
            <w:r w:rsidRPr="00A10937">
              <w:t>£900.00</w:t>
            </w:r>
          </w:p>
        </w:tc>
      </w:tr>
      <w:tr w:rsidR="00A10937" w:rsidRPr="00A10937" w14:paraId="0184F4A3" w14:textId="77777777" w:rsidTr="005F41E2">
        <w:tc>
          <w:tcPr>
            <w:tcW w:w="1330" w:type="dxa"/>
          </w:tcPr>
          <w:p w14:paraId="15E7F48F" w14:textId="60DAC816" w:rsidR="005F41E2" w:rsidRPr="00A10937" w:rsidRDefault="005F41E2">
            <w:r w:rsidRPr="00A10937">
              <w:t>Above £</w:t>
            </w:r>
            <w:r w:rsidR="0033773F" w:rsidRPr="00A10937">
              <w:t>1</w:t>
            </w:r>
            <w:r w:rsidRPr="00A10937">
              <w:t>00,000.00 to £</w:t>
            </w:r>
            <w:r w:rsidR="0033773F" w:rsidRPr="00A10937">
              <w:t>2</w:t>
            </w:r>
            <w:r w:rsidRPr="00A10937">
              <w:t>00,000.00</w:t>
            </w:r>
          </w:p>
        </w:tc>
        <w:tc>
          <w:tcPr>
            <w:tcW w:w="1279" w:type="dxa"/>
          </w:tcPr>
          <w:p w14:paraId="1CB1C7C4" w14:textId="55A7A0DB" w:rsidR="002066FC" w:rsidRPr="00A10937" w:rsidRDefault="002066FC">
            <w:r w:rsidRPr="00A10937">
              <w:t>£800.00</w:t>
            </w:r>
          </w:p>
          <w:p w14:paraId="7E9DC426" w14:textId="747A8C25" w:rsidR="001F1798" w:rsidRPr="00A10937" w:rsidRDefault="001F1798">
            <w:pPr>
              <w:rPr>
                <w:strike/>
              </w:rPr>
            </w:pPr>
          </w:p>
        </w:tc>
        <w:tc>
          <w:tcPr>
            <w:tcW w:w="1283" w:type="dxa"/>
          </w:tcPr>
          <w:p w14:paraId="042E5565" w14:textId="77777777" w:rsidR="002066FC" w:rsidRPr="00A10937" w:rsidRDefault="002066FC">
            <w:r w:rsidRPr="00A10937">
              <w:t>£950.00</w:t>
            </w:r>
          </w:p>
          <w:p w14:paraId="057ADA79" w14:textId="1C5F57FC" w:rsidR="001F1798" w:rsidRPr="00A10937" w:rsidRDefault="001F1798">
            <w:pPr>
              <w:rPr>
                <w:strike/>
              </w:rPr>
            </w:pPr>
          </w:p>
        </w:tc>
        <w:tc>
          <w:tcPr>
            <w:tcW w:w="1279" w:type="dxa"/>
          </w:tcPr>
          <w:p w14:paraId="00EA9B0C" w14:textId="77777777" w:rsidR="002066FC" w:rsidRPr="00A10937" w:rsidRDefault="002066FC">
            <w:r w:rsidRPr="00A10937">
              <w:t>£800.00</w:t>
            </w:r>
          </w:p>
          <w:p w14:paraId="551C0063" w14:textId="11E60B05" w:rsidR="001F1798" w:rsidRPr="00A10937" w:rsidRDefault="001F1798">
            <w:pPr>
              <w:rPr>
                <w:strike/>
              </w:rPr>
            </w:pPr>
          </w:p>
        </w:tc>
        <w:tc>
          <w:tcPr>
            <w:tcW w:w="1283" w:type="dxa"/>
          </w:tcPr>
          <w:p w14:paraId="39AFC043" w14:textId="77777777" w:rsidR="002066FC" w:rsidRPr="00A10937" w:rsidRDefault="002066FC">
            <w:r w:rsidRPr="00A10937">
              <w:t>£950.00</w:t>
            </w:r>
          </w:p>
          <w:p w14:paraId="2E47CB27" w14:textId="4141833A" w:rsidR="001F1798" w:rsidRPr="00A10937" w:rsidRDefault="001F1798">
            <w:pPr>
              <w:rPr>
                <w:strike/>
              </w:rPr>
            </w:pPr>
          </w:p>
        </w:tc>
        <w:tc>
          <w:tcPr>
            <w:tcW w:w="1279" w:type="dxa"/>
          </w:tcPr>
          <w:p w14:paraId="24A2E554" w14:textId="77777777" w:rsidR="002066FC" w:rsidRPr="00A10937" w:rsidRDefault="002066FC">
            <w:r w:rsidRPr="00A10937">
              <w:t>£950.00</w:t>
            </w:r>
          </w:p>
          <w:p w14:paraId="1349744F" w14:textId="7AB7240C" w:rsidR="001F1798" w:rsidRPr="00A10937" w:rsidRDefault="001F1798">
            <w:pPr>
              <w:rPr>
                <w:strike/>
              </w:rPr>
            </w:pPr>
          </w:p>
        </w:tc>
        <w:tc>
          <w:tcPr>
            <w:tcW w:w="1283" w:type="dxa"/>
          </w:tcPr>
          <w:p w14:paraId="1EE5CF7F" w14:textId="77777777" w:rsidR="002066FC" w:rsidRPr="00A10937" w:rsidRDefault="002066FC">
            <w:r w:rsidRPr="00A10937">
              <w:t>£1,000.00</w:t>
            </w:r>
          </w:p>
          <w:p w14:paraId="03FFA5B6" w14:textId="5EEEDCE3" w:rsidR="001F1798" w:rsidRPr="00A10937" w:rsidRDefault="001F1798">
            <w:pPr>
              <w:rPr>
                <w:strike/>
              </w:rPr>
            </w:pPr>
          </w:p>
        </w:tc>
      </w:tr>
      <w:tr w:rsidR="00A10937" w:rsidRPr="00A10937" w14:paraId="0528D39E" w14:textId="77777777" w:rsidTr="005F41E2">
        <w:tc>
          <w:tcPr>
            <w:tcW w:w="1330" w:type="dxa"/>
          </w:tcPr>
          <w:p w14:paraId="64A9C98F" w14:textId="27BBEE0B" w:rsidR="005F41E2" w:rsidRPr="00A10937" w:rsidRDefault="005F41E2">
            <w:r w:rsidRPr="00A10937">
              <w:t>Above £</w:t>
            </w:r>
            <w:r w:rsidR="0033773F" w:rsidRPr="00A10937">
              <w:t>2</w:t>
            </w:r>
            <w:r w:rsidRPr="00A10937">
              <w:t>00,000.00 to £</w:t>
            </w:r>
            <w:r w:rsidR="00F70D09" w:rsidRPr="00A10937">
              <w:t>3</w:t>
            </w:r>
            <w:r w:rsidRPr="00A10937">
              <w:t>00,000.00</w:t>
            </w:r>
          </w:p>
        </w:tc>
        <w:tc>
          <w:tcPr>
            <w:tcW w:w="1279" w:type="dxa"/>
          </w:tcPr>
          <w:p w14:paraId="094F26BA" w14:textId="77777777" w:rsidR="002066FC" w:rsidRPr="00A10937" w:rsidRDefault="002066FC">
            <w:r w:rsidRPr="00A10937">
              <w:t>£850.00</w:t>
            </w:r>
          </w:p>
          <w:p w14:paraId="60A66391" w14:textId="5C954599" w:rsidR="00EC5F2C" w:rsidRPr="00A10937" w:rsidRDefault="00EC5F2C" w:rsidP="00A10937">
            <w:pPr>
              <w:rPr>
                <w:strike/>
              </w:rPr>
            </w:pPr>
          </w:p>
        </w:tc>
        <w:tc>
          <w:tcPr>
            <w:tcW w:w="1283" w:type="dxa"/>
          </w:tcPr>
          <w:p w14:paraId="64F854D5" w14:textId="77777777" w:rsidR="002066FC" w:rsidRPr="00A10937" w:rsidRDefault="002066FC">
            <w:r w:rsidRPr="00A10937">
              <w:t>£1,000.00</w:t>
            </w:r>
          </w:p>
          <w:p w14:paraId="66B5D6E2" w14:textId="7B28A908" w:rsidR="00EC5F2C" w:rsidRPr="00A10937" w:rsidRDefault="00EC5F2C">
            <w:pPr>
              <w:rPr>
                <w:strike/>
              </w:rPr>
            </w:pPr>
          </w:p>
          <w:p w14:paraId="6A469734" w14:textId="6FA7F47C" w:rsidR="00EC5F2C" w:rsidRPr="00A10937" w:rsidRDefault="00EC5F2C">
            <w:pPr>
              <w:rPr>
                <w:strike/>
              </w:rPr>
            </w:pPr>
          </w:p>
        </w:tc>
        <w:tc>
          <w:tcPr>
            <w:tcW w:w="1279" w:type="dxa"/>
          </w:tcPr>
          <w:p w14:paraId="765E61C8" w14:textId="77777777" w:rsidR="002066FC" w:rsidRPr="00A10937" w:rsidRDefault="002066FC">
            <w:r w:rsidRPr="00A10937">
              <w:t>£850.00</w:t>
            </w:r>
          </w:p>
          <w:p w14:paraId="31238474" w14:textId="195B26BF" w:rsidR="00EC5F2C" w:rsidRPr="00A10937" w:rsidRDefault="00EC5F2C" w:rsidP="00A10937">
            <w:pPr>
              <w:rPr>
                <w:strike/>
              </w:rPr>
            </w:pPr>
          </w:p>
        </w:tc>
        <w:tc>
          <w:tcPr>
            <w:tcW w:w="1283" w:type="dxa"/>
          </w:tcPr>
          <w:p w14:paraId="5957170B" w14:textId="77777777" w:rsidR="002066FC" w:rsidRPr="00A10937" w:rsidRDefault="002066FC">
            <w:r w:rsidRPr="00A10937">
              <w:t>£1,000.00</w:t>
            </w:r>
          </w:p>
          <w:p w14:paraId="5A5752AB" w14:textId="24C7B41C" w:rsidR="00EC5F2C" w:rsidRPr="00A10937" w:rsidRDefault="00EC5F2C">
            <w:pPr>
              <w:rPr>
                <w:strike/>
              </w:rPr>
            </w:pPr>
          </w:p>
          <w:p w14:paraId="3A9D1275" w14:textId="58EA1DDD" w:rsidR="00EC5F2C" w:rsidRPr="00A10937" w:rsidRDefault="00EC5F2C" w:rsidP="00EC5F2C">
            <w:pPr>
              <w:rPr>
                <w:strike/>
              </w:rPr>
            </w:pPr>
          </w:p>
        </w:tc>
        <w:tc>
          <w:tcPr>
            <w:tcW w:w="1279" w:type="dxa"/>
          </w:tcPr>
          <w:p w14:paraId="3666794B" w14:textId="77777777" w:rsidR="002066FC" w:rsidRPr="00A10937" w:rsidRDefault="002066FC">
            <w:r w:rsidRPr="00A10937">
              <w:t>£1,000.00</w:t>
            </w:r>
          </w:p>
          <w:p w14:paraId="084ED495" w14:textId="133E65B5" w:rsidR="001F1798" w:rsidRPr="00A10937" w:rsidRDefault="001F1798">
            <w:pPr>
              <w:rPr>
                <w:strike/>
              </w:rPr>
            </w:pPr>
          </w:p>
          <w:p w14:paraId="38582B29" w14:textId="77777777" w:rsidR="00EC5F2C" w:rsidRPr="00A10937" w:rsidRDefault="00EC5F2C">
            <w:pPr>
              <w:rPr>
                <w:strike/>
              </w:rPr>
            </w:pPr>
          </w:p>
          <w:p w14:paraId="36D9F4D0" w14:textId="1ACDF7C5" w:rsidR="00EC5F2C" w:rsidRPr="00A10937" w:rsidRDefault="00EC5F2C" w:rsidP="00EC5F2C">
            <w:pPr>
              <w:rPr>
                <w:strike/>
              </w:rPr>
            </w:pPr>
          </w:p>
        </w:tc>
        <w:tc>
          <w:tcPr>
            <w:tcW w:w="1283" w:type="dxa"/>
          </w:tcPr>
          <w:p w14:paraId="1BE71E3F" w14:textId="77777777" w:rsidR="002066FC" w:rsidRPr="00A10937" w:rsidRDefault="002066FC">
            <w:r w:rsidRPr="00A10937">
              <w:t>£1,050.00</w:t>
            </w:r>
          </w:p>
          <w:p w14:paraId="0021604E" w14:textId="69C6B918" w:rsidR="001F1798" w:rsidRPr="00A10937" w:rsidRDefault="001F1798">
            <w:pPr>
              <w:rPr>
                <w:strike/>
              </w:rPr>
            </w:pPr>
          </w:p>
          <w:p w14:paraId="44F46668" w14:textId="77777777" w:rsidR="00EC5F2C" w:rsidRPr="00A10937" w:rsidRDefault="00EC5F2C">
            <w:pPr>
              <w:rPr>
                <w:strike/>
              </w:rPr>
            </w:pPr>
          </w:p>
          <w:p w14:paraId="62918F06" w14:textId="6AA6FFCE" w:rsidR="00EC5F2C" w:rsidRPr="00A10937" w:rsidRDefault="00EC5F2C" w:rsidP="00EC5F2C">
            <w:pPr>
              <w:rPr>
                <w:strike/>
              </w:rPr>
            </w:pPr>
          </w:p>
        </w:tc>
      </w:tr>
      <w:tr w:rsidR="00A10937" w:rsidRPr="00A10937" w14:paraId="7C4770FB" w14:textId="77777777" w:rsidTr="005F41E2">
        <w:tc>
          <w:tcPr>
            <w:tcW w:w="1330" w:type="dxa"/>
          </w:tcPr>
          <w:p w14:paraId="0329A118" w14:textId="23CEA142" w:rsidR="00F70D09" w:rsidRPr="00A10937" w:rsidRDefault="00F70D09">
            <w:r w:rsidRPr="00A10937">
              <w:t>Above £300,000.00 to £400,000.00</w:t>
            </w:r>
          </w:p>
        </w:tc>
        <w:tc>
          <w:tcPr>
            <w:tcW w:w="1279" w:type="dxa"/>
          </w:tcPr>
          <w:p w14:paraId="10B0DE35" w14:textId="77777777" w:rsidR="002066FC" w:rsidRPr="00A10937" w:rsidRDefault="002066FC">
            <w:r w:rsidRPr="00A10937">
              <w:t>£900.00</w:t>
            </w:r>
          </w:p>
          <w:p w14:paraId="6F15D70E" w14:textId="07B7C0D0" w:rsidR="001F1798" w:rsidRPr="00A10937" w:rsidRDefault="001F1798">
            <w:pPr>
              <w:rPr>
                <w:strike/>
              </w:rPr>
            </w:pPr>
          </w:p>
        </w:tc>
        <w:tc>
          <w:tcPr>
            <w:tcW w:w="1283" w:type="dxa"/>
          </w:tcPr>
          <w:p w14:paraId="21D6B729" w14:textId="77777777" w:rsidR="002066FC" w:rsidRPr="00A10937" w:rsidRDefault="002066FC">
            <w:r w:rsidRPr="00A10937">
              <w:t>£1,050.00</w:t>
            </w:r>
          </w:p>
          <w:p w14:paraId="33E81CEA" w14:textId="2F6C9F0A" w:rsidR="001F1798" w:rsidRPr="00A10937" w:rsidRDefault="001F1798">
            <w:pPr>
              <w:rPr>
                <w:strike/>
              </w:rPr>
            </w:pPr>
          </w:p>
        </w:tc>
        <w:tc>
          <w:tcPr>
            <w:tcW w:w="1279" w:type="dxa"/>
          </w:tcPr>
          <w:p w14:paraId="56C832E9" w14:textId="77777777" w:rsidR="002066FC" w:rsidRPr="00A10937" w:rsidRDefault="002066FC">
            <w:r w:rsidRPr="00A10937">
              <w:t>£900.00</w:t>
            </w:r>
          </w:p>
          <w:p w14:paraId="6AAA0BE8" w14:textId="1DFDCDBA" w:rsidR="001F1798" w:rsidRPr="00A10937" w:rsidRDefault="001F1798">
            <w:pPr>
              <w:rPr>
                <w:strike/>
              </w:rPr>
            </w:pPr>
          </w:p>
        </w:tc>
        <w:tc>
          <w:tcPr>
            <w:tcW w:w="1283" w:type="dxa"/>
          </w:tcPr>
          <w:p w14:paraId="6086C7B9" w14:textId="77777777" w:rsidR="002066FC" w:rsidRPr="00A10937" w:rsidRDefault="002066FC">
            <w:r w:rsidRPr="00A10937">
              <w:t>£1,050.00</w:t>
            </w:r>
          </w:p>
          <w:p w14:paraId="1897A763" w14:textId="62420BBB" w:rsidR="001F1798" w:rsidRPr="00A10937" w:rsidRDefault="001F1798">
            <w:pPr>
              <w:rPr>
                <w:strike/>
              </w:rPr>
            </w:pPr>
          </w:p>
        </w:tc>
        <w:tc>
          <w:tcPr>
            <w:tcW w:w="1279" w:type="dxa"/>
          </w:tcPr>
          <w:p w14:paraId="5CF15390" w14:textId="77777777" w:rsidR="002066FC" w:rsidRPr="00A10937" w:rsidRDefault="002066FC">
            <w:r w:rsidRPr="00A10937">
              <w:t>£1,050.00</w:t>
            </w:r>
          </w:p>
          <w:p w14:paraId="0CFD4E38" w14:textId="1AC8F328" w:rsidR="001F1798" w:rsidRPr="00A10937" w:rsidRDefault="001F1798">
            <w:pPr>
              <w:rPr>
                <w:strike/>
              </w:rPr>
            </w:pPr>
          </w:p>
        </w:tc>
        <w:tc>
          <w:tcPr>
            <w:tcW w:w="1283" w:type="dxa"/>
          </w:tcPr>
          <w:p w14:paraId="5EC7D348" w14:textId="77777777" w:rsidR="002066FC" w:rsidRPr="00A10937" w:rsidRDefault="002066FC">
            <w:r w:rsidRPr="00A10937">
              <w:t>£1,100.00</w:t>
            </w:r>
          </w:p>
          <w:p w14:paraId="6CAE783B" w14:textId="2A25006D" w:rsidR="001F1798" w:rsidRPr="00A10937" w:rsidRDefault="001F1798">
            <w:pPr>
              <w:rPr>
                <w:strike/>
              </w:rPr>
            </w:pPr>
          </w:p>
        </w:tc>
      </w:tr>
      <w:tr w:rsidR="00A10937" w:rsidRPr="00A10937" w14:paraId="47EAC3DD" w14:textId="77777777" w:rsidTr="005F41E2">
        <w:tc>
          <w:tcPr>
            <w:tcW w:w="1330" w:type="dxa"/>
          </w:tcPr>
          <w:p w14:paraId="0A4B003C" w14:textId="3A9B3247" w:rsidR="005F41E2" w:rsidRPr="00A10937" w:rsidRDefault="005F41E2">
            <w:r w:rsidRPr="00A10937">
              <w:t>Above £400,000.00 to £500,000.00</w:t>
            </w:r>
          </w:p>
        </w:tc>
        <w:tc>
          <w:tcPr>
            <w:tcW w:w="1279" w:type="dxa"/>
          </w:tcPr>
          <w:p w14:paraId="7A54BB3C" w14:textId="2698ACB7" w:rsidR="001F1798" w:rsidRPr="00A10937" w:rsidRDefault="002066FC">
            <w:r w:rsidRPr="00A10937">
              <w:t>£950.00</w:t>
            </w:r>
          </w:p>
        </w:tc>
        <w:tc>
          <w:tcPr>
            <w:tcW w:w="1283" w:type="dxa"/>
          </w:tcPr>
          <w:p w14:paraId="5EBE40C5" w14:textId="77777777" w:rsidR="002066FC" w:rsidRPr="00A10937" w:rsidRDefault="002066FC">
            <w:r w:rsidRPr="00A10937">
              <w:t>£1,100.00</w:t>
            </w:r>
          </w:p>
          <w:p w14:paraId="1F9FEAE7" w14:textId="11E017F6" w:rsidR="001F1798" w:rsidRPr="00A10937" w:rsidRDefault="001F1798">
            <w:pPr>
              <w:rPr>
                <w:strike/>
              </w:rPr>
            </w:pPr>
          </w:p>
        </w:tc>
        <w:tc>
          <w:tcPr>
            <w:tcW w:w="1279" w:type="dxa"/>
          </w:tcPr>
          <w:p w14:paraId="5BF40827" w14:textId="77777777" w:rsidR="002066FC" w:rsidRPr="00A10937" w:rsidRDefault="002066FC">
            <w:r w:rsidRPr="00A10937">
              <w:t>£950.00</w:t>
            </w:r>
          </w:p>
          <w:p w14:paraId="55036E5E" w14:textId="5D03ECAA" w:rsidR="001F1798" w:rsidRPr="00A10937" w:rsidRDefault="001F1798">
            <w:pPr>
              <w:rPr>
                <w:strike/>
              </w:rPr>
            </w:pPr>
          </w:p>
        </w:tc>
        <w:tc>
          <w:tcPr>
            <w:tcW w:w="1283" w:type="dxa"/>
          </w:tcPr>
          <w:p w14:paraId="780ABCF5" w14:textId="77777777" w:rsidR="002066FC" w:rsidRPr="00A10937" w:rsidRDefault="002066FC">
            <w:r w:rsidRPr="00A10937">
              <w:t>£1,100.00</w:t>
            </w:r>
          </w:p>
          <w:p w14:paraId="7FADECCD" w14:textId="7A9B2DB7" w:rsidR="001F1798" w:rsidRPr="00A10937" w:rsidRDefault="001F1798">
            <w:pPr>
              <w:rPr>
                <w:strike/>
              </w:rPr>
            </w:pPr>
          </w:p>
        </w:tc>
        <w:tc>
          <w:tcPr>
            <w:tcW w:w="1279" w:type="dxa"/>
          </w:tcPr>
          <w:p w14:paraId="0F53DF8B" w14:textId="77777777" w:rsidR="002066FC" w:rsidRPr="00A10937" w:rsidRDefault="002066FC">
            <w:r w:rsidRPr="00A10937">
              <w:t>£1,100.00</w:t>
            </w:r>
          </w:p>
          <w:p w14:paraId="4E6280D0" w14:textId="2E35BE44" w:rsidR="001F1798" w:rsidRPr="00A10937" w:rsidRDefault="001F1798">
            <w:pPr>
              <w:rPr>
                <w:strike/>
              </w:rPr>
            </w:pPr>
          </w:p>
        </w:tc>
        <w:tc>
          <w:tcPr>
            <w:tcW w:w="1283" w:type="dxa"/>
          </w:tcPr>
          <w:p w14:paraId="07E87EE7" w14:textId="77777777" w:rsidR="002066FC" w:rsidRPr="00A10937" w:rsidRDefault="002066FC">
            <w:r w:rsidRPr="00A10937">
              <w:t>£1,150.00</w:t>
            </w:r>
          </w:p>
          <w:p w14:paraId="33F48DA5" w14:textId="5ED1090C" w:rsidR="001F1798" w:rsidRPr="00A10937" w:rsidRDefault="001F1798">
            <w:pPr>
              <w:rPr>
                <w:strike/>
              </w:rPr>
            </w:pPr>
          </w:p>
        </w:tc>
      </w:tr>
      <w:tr w:rsidR="002066FC" w:rsidRPr="00A10937" w14:paraId="4A1DE628" w14:textId="77777777" w:rsidTr="005F41E2">
        <w:tc>
          <w:tcPr>
            <w:tcW w:w="1330" w:type="dxa"/>
          </w:tcPr>
          <w:p w14:paraId="1468D5B9" w14:textId="7EAB948B" w:rsidR="005F41E2" w:rsidRPr="00A10937" w:rsidRDefault="005F41E2">
            <w:r w:rsidRPr="00A10937">
              <w:t>Above £500,000.00</w:t>
            </w:r>
          </w:p>
        </w:tc>
        <w:tc>
          <w:tcPr>
            <w:tcW w:w="1279" w:type="dxa"/>
          </w:tcPr>
          <w:p w14:paraId="7A5964CA" w14:textId="77777777" w:rsidR="002066FC" w:rsidRPr="00A10937" w:rsidRDefault="002066FC">
            <w:r w:rsidRPr="00A10937">
              <w:t>£1,050.00</w:t>
            </w:r>
          </w:p>
          <w:p w14:paraId="14DBC4EB" w14:textId="495BD398" w:rsidR="005F41E2" w:rsidRPr="00A10937" w:rsidRDefault="00EC5F2C">
            <w:r w:rsidRPr="00A10937">
              <w:t>minimum but assessed case by case</w:t>
            </w:r>
          </w:p>
        </w:tc>
        <w:tc>
          <w:tcPr>
            <w:tcW w:w="1283" w:type="dxa"/>
          </w:tcPr>
          <w:p w14:paraId="3B161F15" w14:textId="77777777" w:rsidR="002066FC" w:rsidRPr="00A10937" w:rsidRDefault="002066FC">
            <w:r w:rsidRPr="00A10937">
              <w:t>£1,150.00</w:t>
            </w:r>
          </w:p>
          <w:p w14:paraId="4E1E3360" w14:textId="2133936B" w:rsidR="00EC5F2C" w:rsidRPr="00A10937" w:rsidRDefault="00EC5F2C">
            <w:r w:rsidRPr="00A10937">
              <w:t>minimum but assessed case by case</w:t>
            </w:r>
          </w:p>
        </w:tc>
        <w:tc>
          <w:tcPr>
            <w:tcW w:w="1279" w:type="dxa"/>
          </w:tcPr>
          <w:p w14:paraId="2A1E9C46" w14:textId="77777777" w:rsidR="002066FC" w:rsidRPr="00A10937" w:rsidRDefault="002066FC">
            <w:r w:rsidRPr="00A10937">
              <w:t>£1,200.00</w:t>
            </w:r>
          </w:p>
          <w:p w14:paraId="77A5D911" w14:textId="73EDE6DE" w:rsidR="005F41E2" w:rsidRPr="00A10937" w:rsidRDefault="00EC5F2C">
            <w:r w:rsidRPr="00A10937">
              <w:t>minimum but assessed case by case</w:t>
            </w:r>
          </w:p>
        </w:tc>
        <w:tc>
          <w:tcPr>
            <w:tcW w:w="1283" w:type="dxa"/>
          </w:tcPr>
          <w:p w14:paraId="024F1CF8" w14:textId="61F0D209" w:rsidR="001F1798" w:rsidRPr="00A10937" w:rsidRDefault="002066FC">
            <w:r w:rsidRPr="00A10937">
              <w:t>£1,150.00</w:t>
            </w:r>
          </w:p>
          <w:p w14:paraId="3085504C" w14:textId="1AF0DA68" w:rsidR="00EC5F2C" w:rsidRPr="00A10937" w:rsidRDefault="00EC5F2C">
            <w:r w:rsidRPr="00A10937">
              <w:t>minimum but assessed case by case</w:t>
            </w:r>
          </w:p>
        </w:tc>
        <w:tc>
          <w:tcPr>
            <w:tcW w:w="1279" w:type="dxa"/>
          </w:tcPr>
          <w:p w14:paraId="06D14395" w14:textId="17A0A406" w:rsidR="002066FC" w:rsidRPr="00A10937" w:rsidRDefault="002066FC">
            <w:r w:rsidRPr="00A10937">
              <w:t>£1,150.00</w:t>
            </w:r>
          </w:p>
          <w:p w14:paraId="0566357A" w14:textId="6C734548" w:rsidR="00EC5F2C" w:rsidRPr="00A10937" w:rsidRDefault="00EC5F2C" w:rsidP="001F1798">
            <w:r w:rsidRPr="00A10937">
              <w:t>minimum but assessed case by case</w:t>
            </w:r>
          </w:p>
        </w:tc>
        <w:tc>
          <w:tcPr>
            <w:tcW w:w="1283" w:type="dxa"/>
          </w:tcPr>
          <w:p w14:paraId="7FDC1D5C" w14:textId="77777777" w:rsidR="002066FC" w:rsidRPr="00A10937" w:rsidRDefault="002066FC">
            <w:r w:rsidRPr="00A10937">
              <w:t>£1,200.00</w:t>
            </w:r>
          </w:p>
          <w:p w14:paraId="3D1E2FD5" w14:textId="28B3F1D8" w:rsidR="00EC5F2C" w:rsidRPr="00A10937" w:rsidRDefault="00EC5F2C">
            <w:r w:rsidRPr="00A10937">
              <w:t>minimum but assessed case by case</w:t>
            </w:r>
          </w:p>
        </w:tc>
      </w:tr>
    </w:tbl>
    <w:p w14:paraId="443A6375" w14:textId="77777777" w:rsidR="003E422F" w:rsidRPr="00A10937" w:rsidRDefault="003E422F" w:rsidP="003E422F">
      <w:pPr>
        <w:spacing w:after="0"/>
        <w:rPr>
          <w:b/>
          <w:bCs/>
          <w:u w:val="single"/>
        </w:rPr>
      </w:pPr>
    </w:p>
    <w:p w14:paraId="2957DBDF" w14:textId="543C0C87" w:rsidR="002066FC" w:rsidRPr="00A10937" w:rsidRDefault="002066FC" w:rsidP="002066FC">
      <w:pPr>
        <w:spacing w:after="0"/>
        <w:rPr>
          <w:b/>
          <w:bCs/>
          <w:u w:val="single"/>
        </w:rPr>
      </w:pPr>
      <w:r w:rsidRPr="00A10937">
        <w:rPr>
          <w:b/>
          <w:bCs/>
          <w:u w:val="single"/>
        </w:rPr>
        <w:t>HMO and Tenanted Properties</w:t>
      </w:r>
    </w:p>
    <w:p w14:paraId="2A9ABDAC" w14:textId="221CDDF4" w:rsidR="002066FC" w:rsidRPr="00A10937" w:rsidRDefault="002066FC" w:rsidP="002066FC">
      <w:pPr>
        <w:spacing w:after="0"/>
      </w:pPr>
      <w:r w:rsidRPr="00A10937">
        <w:t>HMO Vacant - £150.00</w:t>
      </w:r>
    </w:p>
    <w:p w14:paraId="4C1A2D6F" w14:textId="77777777" w:rsidR="002066FC" w:rsidRPr="00A10937" w:rsidRDefault="002066FC" w:rsidP="002066FC">
      <w:pPr>
        <w:spacing w:after="0"/>
      </w:pPr>
      <w:r w:rsidRPr="00A10937">
        <w:t>HMO Tenanted - £250.00</w:t>
      </w:r>
    </w:p>
    <w:p w14:paraId="7024C45A" w14:textId="7CAE881E" w:rsidR="002066FC" w:rsidRPr="00A10937" w:rsidRDefault="002066FC" w:rsidP="002066FC">
      <w:pPr>
        <w:spacing w:after="0"/>
      </w:pPr>
      <w:r w:rsidRPr="00A10937">
        <w:t xml:space="preserve">Residential Tenanted - £200.00 </w:t>
      </w:r>
    </w:p>
    <w:p w14:paraId="68086566" w14:textId="77777777" w:rsidR="002066FC" w:rsidRPr="00A10937" w:rsidRDefault="002066FC" w:rsidP="003E422F">
      <w:pPr>
        <w:spacing w:after="0"/>
        <w:rPr>
          <w:b/>
          <w:bCs/>
          <w:u w:val="single"/>
        </w:rPr>
      </w:pPr>
    </w:p>
    <w:p w14:paraId="728B2933" w14:textId="0D6B4A27" w:rsidR="003E422F" w:rsidRPr="00A10937" w:rsidRDefault="0033773F" w:rsidP="003E422F">
      <w:pPr>
        <w:spacing w:after="0"/>
        <w:rPr>
          <w:b/>
          <w:bCs/>
          <w:u w:val="single"/>
        </w:rPr>
      </w:pPr>
      <w:r w:rsidRPr="00A10937">
        <w:rPr>
          <w:b/>
          <w:bCs/>
          <w:u w:val="single"/>
        </w:rPr>
        <w:t>Re-mortgages of Residential Properties</w:t>
      </w:r>
      <w:r w:rsidR="001F1798" w:rsidRPr="00A10937">
        <w:rPr>
          <w:b/>
          <w:bCs/>
          <w:u w:val="single"/>
        </w:rPr>
        <w:t xml:space="preserve"> </w:t>
      </w:r>
      <w:r w:rsidR="003E422F" w:rsidRPr="00A10937">
        <w:rPr>
          <w:b/>
          <w:bCs/>
          <w:u w:val="single"/>
        </w:rPr>
        <w:t>–</w:t>
      </w:r>
      <w:r w:rsidR="001F1798" w:rsidRPr="00A10937">
        <w:rPr>
          <w:b/>
          <w:bCs/>
          <w:u w:val="single"/>
        </w:rPr>
        <w:t xml:space="preserve"> </w:t>
      </w:r>
    </w:p>
    <w:p w14:paraId="3E8284E7" w14:textId="1B73610A" w:rsidR="0033773F" w:rsidRPr="00A10937" w:rsidRDefault="003E422F" w:rsidP="003E422F">
      <w:pPr>
        <w:spacing w:after="0"/>
      </w:pPr>
      <w:r w:rsidRPr="00A10937">
        <w:t>S</w:t>
      </w:r>
      <w:r w:rsidR="0033773F" w:rsidRPr="00A10937">
        <w:t xml:space="preserve">tandard re-mortgage fee: </w:t>
      </w:r>
      <w:r w:rsidR="001F1798" w:rsidRPr="00A10937">
        <w:t xml:space="preserve">£500.00 </w:t>
      </w:r>
      <w:r w:rsidRPr="00A10937">
        <w:t xml:space="preserve">plus VAT </w:t>
      </w:r>
      <w:r w:rsidR="00EC5F2C" w:rsidRPr="00A10937">
        <w:t xml:space="preserve">minimum but increases based on property value and tenure. </w:t>
      </w:r>
    </w:p>
    <w:p w14:paraId="702AC7EE" w14:textId="5531F502" w:rsidR="003E422F" w:rsidRDefault="003E422F" w:rsidP="003E422F">
      <w:pPr>
        <w:spacing w:after="0"/>
      </w:pPr>
      <w:r w:rsidRPr="00A10937">
        <w:t xml:space="preserve">Standard re-mortgage and transfer fee: £650.00 plus VAT </w:t>
      </w:r>
      <w:r w:rsidRPr="003E422F">
        <w:t>minimum but increases based on property value and tenure.</w:t>
      </w:r>
    </w:p>
    <w:p w14:paraId="028CEBE9" w14:textId="77777777" w:rsidR="003E422F" w:rsidRPr="003E422F" w:rsidRDefault="003E422F" w:rsidP="003E422F">
      <w:pPr>
        <w:spacing w:after="0"/>
      </w:pPr>
    </w:p>
    <w:p w14:paraId="5A1BF6E3" w14:textId="77777777" w:rsidR="003E422F" w:rsidRPr="003E422F" w:rsidRDefault="001F1798" w:rsidP="003E422F">
      <w:pPr>
        <w:spacing w:after="0"/>
        <w:rPr>
          <w:b/>
          <w:bCs/>
          <w:u w:val="single"/>
        </w:rPr>
      </w:pPr>
      <w:r w:rsidRPr="003E422F">
        <w:rPr>
          <w:b/>
          <w:bCs/>
          <w:u w:val="single"/>
        </w:rPr>
        <w:t xml:space="preserve">Purchase of Freehold Reversion </w:t>
      </w:r>
    </w:p>
    <w:p w14:paraId="7217C2C4" w14:textId="7258F781" w:rsidR="0033773F" w:rsidRDefault="001F1798" w:rsidP="003E422F">
      <w:pPr>
        <w:spacing w:after="0"/>
      </w:pPr>
      <w:r w:rsidRPr="003E422F">
        <w:t>Standard fee of £600.00</w:t>
      </w:r>
    </w:p>
    <w:p w14:paraId="6C5FBB26" w14:textId="77777777" w:rsidR="003E422F" w:rsidRPr="003E422F" w:rsidRDefault="003E422F" w:rsidP="003E422F">
      <w:pPr>
        <w:spacing w:after="0"/>
      </w:pPr>
    </w:p>
    <w:p w14:paraId="67042106" w14:textId="31427CA6" w:rsidR="0033773F" w:rsidRPr="003E422F" w:rsidRDefault="0033773F" w:rsidP="003E422F">
      <w:pPr>
        <w:spacing w:after="0"/>
        <w:rPr>
          <w:b/>
          <w:bCs/>
          <w:u w:val="single"/>
        </w:rPr>
      </w:pPr>
      <w:r w:rsidRPr="003E422F">
        <w:rPr>
          <w:b/>
          <w:bCs/>
          <w:u w:val="single"/>
        </w:rPr>
        <w:t>Set Additional Fees</w:t>
      </w:r>
    </w:p>
    <w:p w14:paraId="2473D359" w14:textId="52A84A61" w:rsidR="0033773F" w:rsidRPr="003E422F" w:rsidRDefault="0033773F" w:rsidP="003E422F">
      <w:pPr>
        <w:spacing w:after="0"/>
      </w:pPr>
      <w:r w:rsidRPr="003E422F">
        <w:t>Mortgage administration fee: £100.00 plus VAT</w:t>
      </w:r>
      <w:r w:rsidR="00EC5F2C" w:rsidRPr="003E422F">
        <w:t xml:space="preserve">  </w:t>
      </w:r>
    </w:p>
    <w:p w14:paraId="0A7FD3F4" w14:textId="77777777" w:rsidR="0033773F" w:rsidRPr="003E422F" w:rsidRDefault="0033773F" w:rsidP="003E422F">
      <w:pPr>
        <w:spacing w:after="0"/>
      </w:pPr>
      <w:r w:rsidRPr="003E422F">
        <w:t>SDLT/ LTT administration fee: £100.00 plus VAT</w:t>
      </w:r>
    </w:p>
    <w:p w14:paraId="64F2EA37" w14:textId="7EA72B53" w:rsidR="0033773F" w:rsidRPr="003E422F" w:rsidRDefault="0033773F" w:rsidP="003E422F">
      <w:pPr>
        <w:spacing w:after="0"/>
      </w:pPr>
      <w:r w:rsidRPr="003E422F">
        <w:lastRenderedPageBreak/>
        <w:t>Land Registry administration fee: £</w:t>
      </w:r>
      <w:r w:rsidR="003E422F" w:rsidRPr="003E422F">
        <w:t>100</w:t>
      </w:r>
      <w:r w:rsidRPr="003E422F">
        <w:t>.00 plus VAT</w:t>
      </w:r>
    </w:p>
    <w:p w14:paraId="5610311F" w14:textId="77777777" w:rsidR="0033773F" w:rsidRPr="003E422F" w:rsidRDefault="0033773F" w:rsidP="003E422F">
      <w:pPr>
        <w:spacing w:after="0"/>
      </w:pPr>
      <w:r w:rsidRPr="003E422F">
        <w:t>ID administration fee: £15.00 plus VAT</w:t>
      </w:r>
    </w:p>
    <w:p w14:paraId="3D6E115C" w14:textId="23B0675E" w:rsidR="00374006" w:rsidRPr="003E422F" w:rsidRDefault="0033773F" w:rsidP="003E422F">
      <w:pPr>
        <w:spacing w:after="0"/>
      </w:pPr>
      <w:r w:rsidRPr="003E422F">
        <w:t>Help to Buy ISA administration fee: £50.00 plus VAT – Help to Buy set this fee</w:t>
      </w:r>
    </w:p>
    <w:p w14:paraId="3B2A8EA5" w14:textId="75F367B9" w:rsidR="001F1798" w:rsidRPr="003E422F" w:rsidRDefault="001F1798" w:rsidP="003E422F">
      <w:pPr>
        <w:spacing w:after="0"/>
      </w:pPr>
      <w:r w:rsidRPr="003E422F">
        <w:t>Help to Buy Mortgage Fee: £200.00 plus VAT</w:t>
      </w:r>
    </w:p>
    <w:p w14:paraId="2C7EE227" w14:textId="01AB8D6C" w:rsidR="001F1798" w:rsidRPr="003E422F" w:rsidRDefault="001F1798" w:rsidP="003E422F">
      <w:pPr>
        <w:spacing w:after="0"/>
      </w:pPr>
      <w:r w:rsidRPr="003E422F">
        <w:t>First Registration Fee: £150.00 plus VAT</w:t>
      </w:r>
    </w:p>
    <w:sectPr w:rsidR="001F1798" w:rsidRPr="003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E2"/>
    <w:rsid w:val="00141802"/>
    <w:rsid w:val="001F1798"/>
    <w:rsid w:val="002066FC"/>
    <w:rsid w:val="002431CD"/>
    <w:rsid w:val="0027448E"/>
    <w:rsid w:val="002904AB"/>
    <w:rsid w:val="002A0816"/>
    <w:rsid w:val="002E4E1E"/>
    <w:rsid w:val="0033773F"/>
    <w:rsid w:val="00374006"/>
    <w:rsid w:val="00392CC0"/>
    <w:rsid w:val="003E422F"/>
    <w:rsid w:val="003F18B7"/>
    <w:rsid w:val="0043192A"/>
    <w:rsid w:val="004C3B18"/>
    <w:rsid w:val="004F5616"/>
    <w:rsid w:val="00515A37"/>
    <w:rsid w:val="00526B9E"/>
    <w:rsid w:val="00587C35"/>
    <w:rsid w:val="005F41E2"/>
    <w:rsid w:val="00617469"/>
    <w:rsid w:val="006A33CC"/>
    <w:rsid w:val="008A2DAF"/>
    <w:rsid w:val="008A7CE7"/>
    <w:rsid w:val="00A10937"/>
    <w:rsid w:val="00B7614C"/>
    <w:rsid w:val="00D13277"/>
    <w:rsid w:val="00D43D7B"/>
    <w:rsid w:val="00EC5F2C"/>
    <w:rsid w:val="00ED2028"/>
    <w:rsid w:val="00ED4753"/>
    <w:rsid w:val="00F7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78CA"/>
  <w15:chartTrackingRefBased/>
  <w15:docId w15:val="{FDD0CC6C-28C5-46B1-8E6F-F2099489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Munday</dc:creator>
  <cp:keywords/>
  <dc:description/>
  <cp:lastModifiedBy>Laura Munday</cp:lastModifiedBy>
  <cp:revision>4</cp:revision>
  <cp:lastPrinted>2025-06-03T07:21:00Z</cp:lastPrinted>
  <dcterms:created xsi:type="dcterms:W3CDTF">2025-05-30T16:07:00Z</dcterms:created>
  <dcterms:modified xsi:type="dcterms:W3CDTF">2025-06-03T07:21:00Z</dcterms:modified>
</cp:coreProperties>
</file>